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0D1D" w14:textId="77777777" w:rsidR="00E01FDB" w:rsidRDefault="00E01FDB" w:rsidP="00B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7DD4053C" w14:textId="77777777" w:rsidR="009847EA" w:rsidRDefault="008358D1" w:rsidP="00984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О</w:t>
      </w:r>
      <w:r w:rsidR="004D2A2A" w:rsidRPr="00B35770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</w:t>
      </w:r>
      <w:r w:rsidR="0006076D" w:rsidRPr="00B35770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14:paraId="1833598C" w14:textId="0C4B83FA" w:rsidR="005401FE" w:rsidRPr="00512B55" w:rsidRDefault="009847EA" w:rsidP="00512B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12B55">
        <w:rPr>
          <w:rFonts w:ascii="Times New Roman" w:hAnsi="Times New Roman" w:cs="Times New Roman"/>
          <w:b w:val="0"/>
          <w:sz w:val="24"/>
          <w:szCs w:val="24"/>
        </w:rPr>
        <w:t>Об утверждении Правил</w:t>
      </w:r>
      <w:r w:rsidR="00512B55" w:rsidRPr="006F59EE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субсидии из бюджета городского округа Реутов</w:t>
      </w:r>
      <w:r w:rsidR="004764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2B55" w:rsidRPr="006F59EE">
        <w:rPr>
          <w:rFonts w:ascii="Times New Roman" w:hAnsi="Times New Roman" w:cs="Times New Roman"/>
          <w:b w:val="0"/>
          <w:sz w:val="24"/>
          <w:szCs w:val="24"/>
        </w:rPr>
        <w:t>на государственную поддержку частных дошкольных образовательных организаций,</w:t>
      </w:r>
      <w:r w:rsidR="004764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2B55" w:rsidRPr="006F59EE">
        <w:rPr>
          <w:rFonts w:ascii="Times New Roman" w:hAnsi="Times New Roman" w:cs="Times New Roman"/>
          <w:b w:val="0"/>
          <w:sz w:val="24"/>
          <w:szCs w:val="24"/>
        </w:rPr>
        <w:t>частных общеобразовательных организаций и индивидуальных предпринимат</w:t>
      </w:r>
      <w:r w:rsidR="00512B55">
        <w:rPr>
          <w:rFonts w:ascii="Times New Roman" w:hAnsi="Times New Roman" w:cs="Times New Roman"/>
          <w:b w:val="0"/>
          <w:sz w:val="24"/>
          <w:szCs w:val="24"/>
        </w:rPr>
        <w:t>елей</w:t>
      </w:r>
      <w:r w:rsidR="004764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2B55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Реутов, </w:t>
      </w:r>
      <w:r w:rsidR="00512B55" w:rsidRPr="006F59EE">
        <w:rPr>
          <w:rFonts w:ascii="Times New Roman" w:hAnsi="Times New Roman" w:cs="Times New Roman"/>
          <w:b w:val="0"/>
          <w:sz w:val="24"/>
          <w:szCs w:val="24"/>
        </w:rPr>
        <w:t>осуществляющих образовательную деятельность по основным</w:t>
      </w:r>
      <w:r w:rsidR="004764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2B55" w:rsidRPr="006F59EE">
        <w:rPr>
          <w:rFonts w:ascii="Times New Roman" w:hAnsi="Times New Roman" w:cs="Times New Roman"/>
          <w:b w:val="0"/>
          <w:sz w:val="24"/>
          <w:szCs w:val="24"/>
        </w:rPr>
        <w:t>общеобразовательным программам дошкольного образования, с целью возмещения</w:t>
      </w:r>
      <w:r w:rsidR="004764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2B55" w:rsidRPr="006F59EE">
        <w:rPr>
          <w:rFonts w:ascii="Times New Roman" w:hAnsi="Times New Roman" w:cs="Times New Roman"/>
          <w:b w:val="0"/>
          <w:sz w:val="24"/>
          <w:szCs w:val="24"/>
        </w:rPr>
        <w:t>расходов</w:t>
      </w:r>
      <w:r w:rsidR="00512B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2B55" w:rsidRPr="006F59EE">
        <w:rPr>
          <w:rFonts w:ascii="Times New Roman" w:hAnsi="Times New Roman" w:cs="Times New Roman"/>
          <w:b w:val="0"/>
          <w:sz w:val="24"/>
          <w:szCs w:val="24"/>
        </w:rPr>
        <w:t>на присмотр и уход, содержание имущества и арендную</w:t>
      </w:r>
      <w:r w:rsidR="00512B55" w:rsidRPr="00F70558">
        <w:rPr>
          <w:rFonts w:ascii="Times New Roman" w:hAnsi="Times New Roman" w:cs="Times New Roman"/>
          <w:sz w:val="24"/>
          <w:szCs w:val="24"/>
        </w:rPr>
        <w:t xml:space="preserve"> </w:t>
      </w:r>
      <w:r w:rsidR="00512B55" w:rsidRPr="006F59EE">
        <w:rPr>
          <w:rFonts w:ascii="Times New Roman" w:hAnsi="Times New Roman" w:cs="Times New Roman"/>
          <w:b w:val="0"/>
          <w:sz w:val="24"/>
          <w:szCs w:val="24"/>
        </w:rPr>
        <w:t>плату</w:t>
      </w:r>
      <w:r w:rsidR="00512B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2B55" w:rsidRPr="006F59EE">
        <w:rPr>
          <w:rFonts w:ascii="Times New Roman" w:hAnsi="Times New Roman" w:cs="Times New Roman"/>
          <w:b w:val="0"/>
          <w:sz w:val="24"/>
          <w:szCs w:val="24"/>
        </w:rPr>
        <w:t>за использование помещений</w:t>
      </w:r>
      <w:r w:rsidR="005401FE" w:rsidRPr="00D610EE">
        <w:rPr>
          <w:rFonts w:ascii="Times New Roman" w:hAnsi="Times New Roman" w:cs="Times New Roman"/>
          <w:sz w:val="24"/>
          <w:szCs w:val="24"/>
        </w:rPr>
        <w:t>»</w:t>
      </w:r>
    </w:p>
    <w:p w14:paraId="5D739F49" w14:textId="77777777" w:rsidR="009847EA" w:rsidRDefault="009847EA" w:rsidP="009847E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351685A" w14:textId="12B97058" w:rsidR="008965A5" w:rsidRPr="00AA6EB7" w:rsidRDefault="00AA6EB7" w:rsidP="004764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EB7">
        <w:rPr>
          <w:rFonts w:ascii="Times New Roman" w:hAnsi="Times New Roman" w:cs="Times New Roman"/>
          <w:b w:val="0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оценки регулирующего воздействия проекта постановления Администрации городского округа Реутов</w:t>
      </w:r>
      <w:r w:rsidR="008965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>«</w:t>
      </w:r>
      <w:r w:rsidR="0079536B" w:rsidRPr="0079536B">
        <w:rPr>
          <w:rFonts w:ascii="Times New Roman" w:hAnsi="Times New Roman" w:cs="Times New Roman"/>
          <w:b w:val="0"/>
          <w:sz w:val="24"/>
          <w:szCs w:val="24"/>
        </w:rPr>
        <w:t>Об утверждении Правил предоставления субсидии из бюджета городского округа Реутов на государственную поддержку частных дошкольных образовательных организаций,</w:t>
      </w:r>
      <w:r w:rsidR="004764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536B" w:rsidRPr="0079536B">
        <w:rPr>
          <w:rFonts w:ascii="Times New Roman" w:hAnsi="Times New Roman" w:cs="Times New Roman"/>
          <w:b w:val="0"/>
          <w:sz w:val="24"/>
          <w:szCs w:val="24"/>
        </w:rPr>
        <w:t>частных общеобразовательных организаций и индивидуальных предпринимателей</w:t>
      </w:r>
      <w:r w:rsidR="004764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536B" w:rsidRPr="0079536B">
        <w:rPr>
          <w:rFonts w:ascii="Times New Roman" w:hAnsi="Times New Roman" w:cs="Times New Roman"/>
          <w:b w:val="0"/>
          <w:sz w:val="24"/>
          <w:szCs w:val="24"/>
        </w:rPr>
        <w:t>городского округа Реутов,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>»</w:t>
      </w:r>
      <w:r w:rsidR="00BF478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51D073B" w14:textId="77777777" w:rsidR="008965A5" w:rsidRDefault="008965A5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05ED1" w14:textId="190DC59E" w:rsidR="0012415D" w:rsidRPr="00B35770" w:rsidRDefault="0006076D" w:rsidP="001241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</w:t>
      </w:r>
      <w:r w:rsidR="00D13125" w:rsidRPr="00B35770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9654E7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  <w:r w:rsidR="00E01FDB" w:rsidRPr="00B35770">
        <w:rPr>
          <w:rFonts w:ascii="Times New Roman" w:hAnsi="Times New Roman" w:cs="Times New Roman"/>
          <w:b/>
          <w:sz w:val="24"/>
          <w:szCs w:val="24"/>
        </w:rPr>
        <w:t>:</w:t>
      </w:r>
      <w:r w:rsidR="00F2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1FE" w:rsidRPr="007F604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</w:t>
      </w:r>
      <w:r w:rsidR="0054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1FE" w:rsidRPr="00B35770">
        <w:rPr>
          <w:rFonts w:ascii="Times New Roman" w:hAnsi="Times New Roman" w:cs="Times New Roman"/>
          <w:sz w:val="24"/>
          <w:szCs w:val="24"/>
        </w:rPr>
        <w:t>Администрации городского округа Реутов</w:t>
      </w:r>
      <w:r w:rsidR="0012415D" w:rsidRPr="00B35770">
        <w:rPr>
          <w:rFonts w:ascii="Times New Roman" w:hAnsi="Times New Roman" w:cs="Times New Roman"/>
          <w:sz w:val="24"/>
          <w:szCs w:val="24"/>
        </w:rPr>
        <w:t>.</w:t>
      </w:r>
    </w:p>
    <w:p w14:paraId="26E90772" w14:textId="77777777" w:rsidR="00E01FDB" w:rsidRPr="00B35770" w:rsidRDefault="0006076D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4CF6D37" w14:textId="66A73143" w:rsidR="00AA6EB7" w:rsidRPr="00E81064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  <w:r w:rsidRPr="00B35770">
        <w:rPr>
          <w:rFonts w:ascii="Times New Roman" w:hAnsi="Times New Roman" w:cs="Times New Roman"/>
          <w:sz w:val="24"/>
          <w:szCs w:val="24"/>
        </w:rPr>
        <w:t xml:space="preserve"> с </w:t>
      </w:r>
      <w:r w:rsidR="004764E0">
        <w:rPr>
          <w:rFonts w:ascii="Times New Roman" w:hAnsi="Times New Roman" w:cs="Times New Roman"/>
          <w:sz w:val="24"/>
          <w:szCs w:val="24"/>
        </w:rPr>
        <w:t>03.06</w:t>
      </w:r>
      <w:r w:rsidR="00AA6EB7" w:rsidRPr="00E81064">
        <w:rPr>
          <w:rFonts w:ascii="Times New Roman" w:hAnsi="Times New Roman" w:cs="Times New Roman"/>
          <w:sz w:val="24"/>
          <w:szCs w:val="24"/>
        </w:rPr>
        <w:t>.202</w:t>
      </w:r>
      <w:r w:rsidR="009847EA">
        <w:rPr>
          <w:rFonts w:ascii="Times New Roman" w:hAnsi="Times New Roman" w:cs="Times New Roman"/>
          <w:sz w:val="24"/>
          <w:szCs w:val="24"/>
        </w:rPr>
        <w:t>4</w:t>
      </w:r>
      <w:r w:rsidR="00AA6EB7" w:rsidRPr="00E81064">
        <w:rPr>
          <w:rFonts w:ascii="Times New Roman" w:hAnsi="Times New Roman" w:cs="Times New Roman"/>
          <w:sz w:val="24"/>
          <w:szCs w:val="24"/>
        </w:rPr>
        <w:t xml:space="preserve"> по </w:t>
      </w:r>
      <w:r w:rsidR="004764E0">
        <w:rPr>
          <w:rFonts w:ascii="Times New Roman" w:hAnsi="Times New Roman" w:cs="Times New Roman"/>
          <w:sz w:val="24"/>
          <w:szCs w:val="24"/>
        </w:rPr>
        <w:t>17.06</w:t>
      </w:r>
      <w:r w:rsidR="009847EA">
        <w:rPr>
          <w:rFonts w:ascii="Times New Roman" w:hAnsi="Times New Roman" w:cs="Times New Roman"/>
          <w:sz w:val="24"/>
          <w:szCs w:val="24"/>
        </w:rPr>
        <w:t>.2024</w:t>
      </w:r>
      <w:r w:rsidR="00AA6EB7" w:rsidRPr="00E81064">
        <w:rPr>
          <w:rFonts w:ascii="Times New Roman" w:hAnsi="Times New Roman" w:cs="Times New Roman"/>
          <w:sz w:val="24"/>
          <w:szCs w:val="24"/>
        </w:rPr>
        <w:t>.</w:t>
      </w:r>
    </w:p>
    <w:p w14:paraId="349DB7CA" w14:textId="77777777" w:rsidR="00E01FDB" w:rsidRPr="00B35770" w:rsidRDefault="0006076D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21A08DF0" w14:textId="00A549FA" w:rsidR="004D2A2A" w:rsidRPr="00B35770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B35770">
        <w:rPr>
          <w:rFonts w:ascii="Times New Roman" w:hAnsi="Times New Roman" w:cs="Times New Roman"/>
          <w:sz w:val="24"/>
          <w:szCs w:val="24"/>
        </w:rPr>
        <w:t xml:space="preserve"> направление по электронно</w:t>
      </w:r>
      <w:r w:rsidR="009654E7" w:rsidRPr="00B35770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B3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97" w:rsidRPr="00B35770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992F97" w:rsidRPr="00B35770">
        <w:rPr>
          <w:rFonts w:ascii="Times New Roman" w:hAnsi="Times New Roman" w:cs="Times New Roman"/>
          <w:sz w:val="24"/>
          <w:szCs w:val="24"/>
        </w:rPr>
        <w:t>304</w:t>
      </w:r>
      <w:r w:rsidR="00B52935" w:rsidRPr="00B35770">
        <w:rPr>
          <w:rFonts w:ascii="Times New Roman" w:hAnsi="Times New Roman" w:cs="Times New Roman"/>
          <w:sz w:val="24"/>
          <w:szCs w:val="24"/>
        </w:rPr>
        <w:t>@mail.ru</w:t>
      </w:r>
      <w:r w:rsidR="009654E7" w:rsidRPr="00B35770">
        <w:rPr>
          <w:rFonts w:ascii="Times New Roman" w:hAnsi="Times New Roman" w:cs="Times New Roman"/>
          <w:sz w:val="24"/>
          <w:szCs w:val="24"/>
        </w:rPr>
        <w:t xml:space="preserve"> </w:t>
      </w:r>
      <w:r w:rsidRPr="00B35770">
        <w:rPr>
          <w:rFonts w:ascii="Times New Roman" w:hAnsi="Times New Roman" w:cs="Times New Roman"/>
          <w:sz w:val="24"/>
          <w:szCs w:val="24"/>
        </w:rPr>
        <w:t xml:space="preserve">в виде прикрепленного файла, составленного (заполненного) по прилагаемой форме или на бумажном носителе нарочно по адресу: </w:t>
      </w:r>
      <w:r w:rsidR="001B100B" w:rsidRPr="00B35770">
        <w:rPr>
          <w:rFonts w:ascii="Times New Roman" w:hAnsi="Times New Roman" w:cs="Times New Roman"/>
          <w:sz w:val="24"/>
          <w:szCs w:val="24"/>
        </w:rPr>
        <w:t>143966</w:t>
      </w:r>
      <w:r w:rsidR="009654E7" w:rsidRPr="00B35770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Pr="00B35770">
        <w:rPr>
          <w:rFonts w:ascii="Times New Roman" w:hAnsi="Times New Roman" w:cs="Times New Roman"/>
          <w:sz w:val="24"/>
          <w:szCs w:val="24"/>
        </w:rPr>
        <w:t xml:space="preserve"> Реутов, ул. Ленина, </w:t>
      </w:r>
      <w:r w:rsidR="00194F66">
        <w:rPr>
          <w:rFonts w:ascii="Times New Roman" w:hAnsi="Times New Roman" w:cs="Times New Roman"/>
          <w:sz w:val="24"/>
          <w:szCs w:val="24"/>
        </w:rPr>
        <w:t xml:space="preserve">д. </w:t>
      </w:r>
      <w:r w:rsidRPr="00B35770">
        <w:rPr>
          <w:rFonts w:ascii="Times New Roman" w:hAnsi="Times New Roman" w:cs="Times New Roman"/>
          <w:sz w:val="24"/>
          <w:szCs w:val="24"/>
        </w:rPr>
        <w:t>27</w:t>
      </w:r>
      <w:r w:rsidR="00194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3125" w:rsidRPr="00B357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D13125" w:rsidRPr="00B35770">
        <w:rPr>
          <w:rFonts w:ascii="Times New Roman" w:hAnsi="Times New Roman" w:cs="Times New Roman"/>
          <w:sz w:val="24"/>
          <w:szCs w:val="24"/>
        </w:rPr>
        <w:t>.</w:t>
      </w:r>
      <w:r w:rsidR="00194F66">
        <w:rPr>
          <w:rFonts w:ascii="Times New Roman" w:hAnsi="Times New Roman" w:cs="Times New Roman"/>
          <w:sz w:val="24"/>
          <w:szCs w:val="24"/>
        </w:rPr>
        <w:t xml:space="preserve"> </w:t>
      </w:r>
      <w:r w:rsidR="00D13125" w:rsidRPr="00B35770">
        <w:rPr>
          <w:rFonts w:ascii="Times New Roman" w:hAnsi="Times New Roman" w:cs="Times New Roman"/>
          <w:sz w:val="24"/>
          <w:szCs w:val="24"/>
        </w:rPr>
        <w:t>3</w:t>
      </w:r>
      <w:r w:rsidR="00992F97" w:rsidRPr="00B35770">
        <w:rPr>
          <w:rFonts w:ascii="Times New Roman" w:hAnsi="Times New Roman" w:cs="Times New Roman"/>
          <w:sz w:val="24"/>
          <w:szCs w:val="24"/>
        </w:rPr>
        <w:t>04</w:t>
      </w:r>
      <w:r w:rsidR="009654E7" w:rsidRPr="00B35770">
        <w:rPr>
          <w:rFonts w:ascii="Times New Roman" w:hAnsi="Times New Roman" w:cs="Times New Roman"/>
          <w:sz w:val="24"/>
          <w:szCs w:val="24"/>
        </w:rPr>
        <w:t>.</w:t>
      </w:r>
    </w:p>
    <w:p w14:paraId="2771E397" w14:textId="77777777" w:rsidR="00E01FDB" w:rsidRPr="00B35770" w:rsidRDefault="0006076D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5734E28F" w14:textId="77777777" w:rsidR="00E01FDB" w:rsidRPr="00B35770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="00E01FDB" w:rsidRPr="00B35770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="00E01FDB" w:rsidRPr="00B35770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5" w:history="1"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</w:rPr>
          <w:t>304@mail.ru</w:t>
        </w:r>
      </w:hyperlink>
      <w:r w:rsidR="00E01FDB" w:rsidRPr="00B35770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14:paraId="22E46576" w14:textId="77777777" w:rsidR="008965A5" w:rsidRDefault="008965A5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52DB8" w14:textId="77777777" w:rsidR="004D2A2A" w:rsidRPr="00B35770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14:paraId="5A87BB1E" w14:textId="0FBA74D7" w:rsidR="008965A5" w:rsidRPr="00F26E85" w:rsidRDefault="009847EA" w:rsidP="002041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E85">
        <w:rPr>
          <w:rFonts w:ascii="Times New Roman" w:hAnsi="Times New Roman" w:cs="Times New Roman"/>
          <w:sz w:val="24"/>
          <w:szCs w:val="24"/>
        </w:rPr>
        <w:t>1.</w:t>
      </w:r>
      <w:r w:rsidR="00194F66">
        <w:rPr>
          <w:rFonts w:ascii="Times New Roman" w:hAnsi="Times New Roman" w:cs="Times New Roman"/>
          <w:sz w:val="24"/>
          <w:szCs w:val="24"/>
        </w:rPr>
        <w:t xml:space="preserve"> </w:t>
      </w:r>
      <w:r w:rsidR="00AA6EB7" w:rsidRPr="00F26E85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городского округа Реутов</w:t>
      </w:r>
      <w:r w:rsidR="008965A5" w:rsidRPr="00F26E85">
        <w:rPr>
          <w:rFonts w:ascii="Times New Roman" w:hAnsi="Times New Roman" w:cs="Times New Roman"/>
          <w:sz w:val="24"/>
          <w:szCs w:val="24"/>
        </w:rPr>
        <w:t xml:space="preserve"> «</w:t>
      </w:r>
      <w:r w:rsidR="004764E0" w:rsidRPr="0079536B">
        <w:rPr>
          <w:rFonts w:ascii="Times New Roman" w:hAnsi="Times New Roman" w:cs="Times New Roman"/>
          <w:sz w:val="24"/>
          <w:szCs w:val="24"/>
        </w:rPr>
        <w:t>Об утверждении Правил предоставления субсидии из бюджета городского округа Реутов на государственную поддержку частных дошкольных образовательных организаций,</w:t>
      </w:r>
      <w:r w:rsidR="00476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4E0" w:rsidRPr="0079536B">
        <w:rPr>
          <w:rFonts w:ascii="Times New Roman" w:hAnsi="Times New Roman" w:cs="Times New Roman"/>
          <w:sz w:val="24"/>
          <w:szCs w:val="24"/>
        </w:rPr>
        <w:t>частных общеобразовательных организаций и индивидуальных предпринимателей</w:t>
      </w:r>
      <w:r w:rsidR="00476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4E0" w:rsidRPr="0079536B">
        <w:rPr>
          <w:rFonts w:ascii="Times New Roman" w:hAnsi="Times New Roman" w:cs="Times New Roman"/>
          <w:sz w:val="24"/>
          <w:szCs w:val="24"/>
        </w:rPr>
        <w:t>городского округа Реутов,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</w:r>
      <w:r w:rsidR="008965A5" w:rsidRPr="00F26E85">
        <w:rPr>
          <w:rFonts w:ascii="Times New Roman" w:hAnsi="Times New Roman" w:cs="Times New Roman"/>
          <w:sz w:val="24"/>
          <w:szCs w:val="24"/>
        </w:rPr>
        <w:t>»</w:t>
      </w:r>
      <w:r w:rsidRPr="00F26E85">
        <w:rPr>
          <w:rFonts w:ascii="Times New Roman" w:hAnsi="Times New Roman" w:cs="Times New Roman"/>
          <w:sz w:val="24"/>
          <w:szCs w:val="24"/>
        </w:rPr>
        <w:t>.</w:t>
      </w:r>
    </w:p>
    <w:p w14:paraId="24224E7C" w14:textId="7D08E8F0" w:rsidR="00026AC6" w:rsidRPr="00F26E85" w:rsidRDefault="009847EA" w:rsidP="0020412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E8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194F66">
        <w:rPr>
          <w:rFonts w:ascii="Times New Roman" w:hAnsi="Times New Roman" w:cs="Times New Roman"/>
          <w:sz w:val="24"/>
          <w:szCs w:val="24"/>
        </w:rPr>
        <w:t xml:space="preserve">   </w:t>
      </w:r>
      <w:r w:rsidR="00F26E85">
        <w:rPr>
          <w:rFonts w:ascii="Times New Roman" w:hAnsi="Times New Roman" w:cs="Times New Roman"/>
          <w:sz w:val="24"/>
          <w:szCs w:val="24"/>
        </w:rPr>
        <w:t>Опросный лист</w:t>
      </w:r>
      <w:r w:rsidR="006427C7" w:rsidRPr="00F26E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026AC6" w:rsidRPr="00F2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2A"/>
    <w:rsid w:val="00026AC6"/>
    <w:rsid w:val="0006076D"/>
    <w:rsid w:val="000711C3"/>
    <w:rsid w:val="000C1D29"/>
    <w:rsid w:val="0012415D"/>
    <w:rsid w:val="00194F66"/>
    <w:rsid w:val="001B100B"/>
    <w:rsid w:val="0020412C"/>
    <w:rsid w:val="0020780E"/>
    <w:rsid w:val="002A1B8F"/>
    <w:rsid w:val="002E4AE0"/>
    <w:rsid w:val="003C7E9F"/>
    <w:rsid w:val="0040175C"/>
    <w:rsid w:val="00455FF9"/>
    <w:rsid w:val="004764E0"/>
    <w:rsid w:val="00490EBD"/>
    <w:rsid w:val="004D2A2A"/>
    <w:rsid w:val="00512B55"/>
    <w:rsid w:val="005401FE"/>
    <w:rsid w:val="005B0D08"/>
    <w:rsid w:val="005C4624"/>
    <w:rsid w:val="005D6B6A"/>
    <w:rsid w:val="006427C7"/>
    <w:rsid w:val="00667484"/>
    <w:rsid w:val="00745891"/>
    <w:rsid w:val="0079536B"/>
    <w:rsid w:val="007C5D0C"/>
    <w:rsid w:val="00820CDB"/>
    <w:rsid w:val="008358D1"/>
    <w:rsid w:val="008965A5"/>
    <w:rsid w:val="008E7012"/>
    <w:rsid w:val="008F5F84"/>
    <w:rsid w:val="009654E7"/>
    <w:rsid w:val="009847EA"/>
    <w:rsid w:val="00992F97"/>
    <w:rsid w:val="00A667CF"/>
    <w:rsid w:val="00A97A3E"/>
    <w:rsid w:val="00AA6EB7"/>
    <w:rsid w:val="00AA7F74"/>
    <w:rsid w:val="00AC7BC0"/>
    <w:rsid w:val="00AD1E6B"/>
    <w:rsid w:val="00B35770"/>
    <w:rsid w:val="00B52935"/>
    <w:rsid w:val="00B933E6"/>
    <w:rsid w:val="00BE4B8E"/>
    <w:rsid w:val="00BF4788"/>
    <w:rsid w:val="00C542BD"/>
    <w:rsid w:val="00D05600"/>
    <w:rsid w:val="00D07BF4"/>
    <w:rsid w:val="00D13125"/>
    <w:rsid w:val="00D14D97"/>
    <w:rsid w:val="00D21C5F"/>
    <w:rsid w:val="00D4573D"/>
    <w:rsid w:val="00E01FDB"/>
    <w:rsid w:val="00E22116"/>
    <w:rsid w:val="00E26602"/>
    <w:rsid w:val="00E4208B"/>
    <w:rsid w:val="00E85B7A"/>
    <w:rsid w:val="00EB58DD"/>
    <w:rsid w:val="00F26E85"/>
    <w:rsid w:val="00F3258C"/>
    <w:rsid w:val="00F55271"/>
    <w:rsid w:val="00F62624"/>
    <w:rsid w:val="00F7176D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A36D"/>
  <w15:docId w15:val="{ADCED8C4-1150-4335-B101-D7746F2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FDB"/>
    <w:rPr>
      <w:color w:val="0000FF" w:themeColor="hyperlink"/>
      <w:u w:val="single"/>
    </w:rPr>
  </w:style>
  <w:style w:type="paragraph" w:customStyle="1" w:styleId="ConsPlusTitle">
    <w:name w:val="ConsPlusTitle"/>
    <w:rsid w:val="00B35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admin</cp:lastModifiedBy>
  <cp:revision>6</cp:revision>
  <cp:lastPrinted>2023-12-06T14:39:00Z</cp:lastPrinted>
  <dcterms:created xsi:type="dcterms:W3CDTF">2024-05-29T07:18:00Z</dcterms:created>
  <dcterms:modified xsi:type="dcterms:W3CDTF">2024-06-21T11:43:00Z</dcterms:modified>
</cp:coreProperties>
</file>