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C9" w:rsidRPr="00B116FA" w:rsidRDefault="009C06C9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8E4D0D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4484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F4378">
        <w:rPr>
          <w:rFonts w:ascii="Times New Roman" w:hAnsi="Times New Roman" w:cs="Times New Roman"/>
          <w:sz w:val="24"/>
          <w:szCs w:val="24"/>
        </w:rPr>
        <w:t xml:space="preserve"> 2021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8E4D0D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40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DED">
        <w:rPr>
          <w:rFonts w:ascii="Times New Roman" w:hAnsi="Times New Roman" w:cs="Times New Roman"/>
          <w:b/>
          <w:sz w:val="26"/>
          <w:szCs w:val="26"/>
        </w:rPr>
        <w:t>11</w:t>
      </w:r>
      <w:r w:rsidR="008E4D0D">
        <w:rPr>
          <w:rFonts w:ascii="Times New Roman" w:hAnsi="Times New Roman" w:cs="Times New Roman"/>
          <w:b/>
          <w:sz w:val="26"/>
          <w:szCs w:val="26"/>
        </w:rPr>
        <w:t>:1</w:t>
      </w:r>
      <w:r w:rsidR="00E4484B">
        <w:rPr>
          <w:rFonts w:ascii="Times New Roman" w:hAnsi="Times New Roman" w:cs="Times New Roman"/>
          <w:b/>
          <w:sz w:val="26"/>
          <w:szCs w:val="26"/>
        </w:rPr>
        <w:t>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D0D" w:rsidRDefault="008E4D0D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D0D" w:rsidRPr="008E4D0D" w:rsidRDefault="008E4D0D" w:rsidP="008E4D0D">
      <w:pPr>
        <w:keepNext/>
        <w:keepLines/>
        <w:numPr>
          <w:ilvl w:val="0"/>
          <w:numId w:val="12"/>
        </w:numPr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опубликовании проекта решения Совета депутатов городского округа Реутов «О внесении изменений в Устав городского округа Реутов Московской </w:t>
      </w:r>
      <w:proofErr w:type="gramStart"/>
      <w:r w:rsidRPr="008E4D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области»</w:t>
      </w:r>
      <w:r w:rsidRPr="008E4D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8E4D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 w:rsidRPr="008E4D0D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8E4D0D" w:rsidRPr="008E4D0D" w:rsidRDefault="008E4D0D" w:rsidP="008E4D0D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8E4D0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8E4D0D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8E4D0D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8E4D0D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8E4D0D" w:rsidRPr="008E4D0D" w:rsidRDefault="008E4D0D" w:rsidP="008E4D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D0D" w:rsidRPr="008E4D0D" w:rsidRDefault="008E4D0D" w:rsidP="008E4D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D0D" w:rsidRPr="008E4D0D" w:rsidRDefault="008E4D0D" w:rsidP="008E4D0D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D0D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8E4D0D">
        <w:rPr>
          <w:rFonts w:ascii="Times New Roman" w:hAnsi="Times New Roman" w:cs="Times New Roman"/>
          <w:sz w:val="24"/>
          <w:szCs w:val="24"/>
        </w:rPr>
        <w:t>Реутов</w:t>
      </w:r>
      <w:r w:rsidRPr="008E4D0D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8E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с изменениями границы городского округа Реутов</w:t>
      </w:r>
      <w:r w:rsidRPr="008E4D0D">
        <w:rPr>
          <w:rFonts w:ascii="Times New Roman" w:hAnsi="Times New Roman" w:cs="Times New Roman"/>
          <w:sz w:val="24"/>
          <w:szCs w:val="24"/>
        </w:rPr>
        <w:t>».</w:t>
      </w:r>
    </w:p>
    <w:p w:rsidR="00B61FD0" w:rsidRDefault="00B61FD0" w:rsidP="00B61FD0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45017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Председателя</w:t>
      </w:r>
      <w:r w:rsidRPr="00845017">
        <w:rPr>
          <w:rFonts w:ascii="Times New Roman" w:hAnsi="Times New Roman" w:cs="Times New Roman"/>
          <w:color w:val="000000"/>
          <w:sz w:val="24"/>
          <w:szCs w:val="24"/>
        </w:rPr>
        <w:t xml:space="preserve"> Комитета по управлению муниципальным имуществом Администрации городского округа Реутов </w:t>
      </w:r>
      <w:r>
        <w:rPr>
          <w:rFonts w:ascii="Times New Roman" w:hAnsi="Times New Roman" w:cs="Times New Roman"/>
          <w:color w:val="000000"/>
          <w:sz w:val="24"/>
          <w:szCs w:val="24"/>
        </w:rPr>
        <w:t>Павлова Ольга Петровна</w:t>
      </w:r>
    </w:p>
    <w:p w:rsidR="00E4484B" w:rsidRDefault="00E4484B" w:rsidP="00E4484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D0D" w:rsidRDefault="008E4D0D" w:rsidP="008E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84B" w:rsidRPr="008E4D0D" w:rsidRDefault="008E4D0D" w:rsidP="008E4D0D">
      <w:pPr>
        <w:pStyle w:val="a4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«Час</w:t>
      </w:r>
      <w:r w:rsidR="00E4484B" w:rsidRPr="008E4D0D">
        <w:rPr>
          <w:rFonts w:ascii="Times New Roman" w:eastAsia="Calibri" w:hAnsi="Times New Roman" w:cs="Times New Roman"/>
          <w:sz w:val="24"/>
          <w:szCs w:val="24"/>
        </w:rPr>
        <w:t xml:space="preserve"> Администрации»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E4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 работ (техническое задание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финансирование) на 2021 год МБУ «Городское хозяйство и благоустройство города Реутов»</w:t>
      </w:r>
      <w:r w:rsidR="00E4484B" w:rsidRPr="008E4D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84B" w:rsidRDefault="00E4484B" w:rsidP="00E4484B">
      <w:pPr>
        <w:tabs>
          <w:tab w:val="left" w:pos="23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4A72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 – </w:t>
      </w:r>
      <w:r w:rsidR="008E4D0D" w:rsidRPr="00D1114C">
        <w:rPr>
          <w:rFonts w:ascii="Times New Roman" w:eastAsia="Calibri" w:hAnsi="Times New Roman" w:cs="Times New Roman"/>
          <w:sz w:val="24"/>
          <w:szCs w:val="24"/>
        </w:rPr>
        <w:t>ди</w:t>
      </w:r>
      <w:r w:rsidR="008E4D0D">
        <w:rPr>
          <w:rFonts w:ascii="Times New Roman" w:eastAsia="Calibri" w:hAnsi="Times New Roman" w:cs="Times New Roman"/>
          <w:sz w:val="24"/>
          <w:szCs w:val="24"/>
        </w:rPr>
        <w:t>ректор</w:t>
      </w:r>
      <w:r w:rsidR="008E4D0D">
        <w:rPr>
          <w:rFonts w:ascii="Times New Roman" w:eastAsia="Calibri" w:hAnsi="Times New Roman" w:cs="Times New Roman"/>
          <w:sz w:val="24"/>
          <w:szCs w:val="24"/>
        </w:rPr>
        <w:t xml:space="preserve"> МБУ</w:t>
      </w:r>
      <w:r w:rsidR="008E4D0D" w:rsidRPr="00D11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D0D">
        <w:rPr>
          <w:rFonts w:ascii="Times New Roman" w:eastAsia="Calibri" w:hAnsi="Times New Roman" w:cs="Times New Roman"/>
          <w:sz w:val="24"/>
          <w:szCs w:val="24"/>
        </w:rPr>
        <w:t>«Городское хозяйство</w:t>
      </w:r>
      <w:r w:rsidR="008E4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D0D">
        <w:rPr>
          <w:rFonts w:ascii="Times New Roman" w:eastAsia="Calibri" w:hAnsi="Times New Roman" w:cs="Times New Roman"/>
          <w:sz w:val="24"/>
          <w:szCs w:val="24"/>
        </w:rPr>
        <w:t>и благоустройс</w:t>
      </w:r>
      <w:r w:rsidR="00F033E5">
        <w:rPr>
          <w:rFonts w:ascii="Times New Roman" w:eastAsia="Calibri" w:hAnsi="Times New Roman" w:cs="Times New Roman"/>
          <w:sz w:val="24"/>
          <w:szCs w:val="24"/>
        </w:rPr>
        <w:t>тво города Реутов» Маркосян</w:t>
      </w:r>
      <w:r w:rsidR="008E4D0D">
        <w:rPr>
          <w:rFonts w:ascii="Times New Roman" w:eastAsia="Calibri" w:hAnsi="Times New Roman" w:cs="Times New Roman"/>
          <w:sz w:val="24"/>
          <w:szCs w:val="24"/>
        </w:rPr>
        <w:t xml:space="preserve"> Тигран </w:t>
      </w:r>
      <w:proofErr w:type="spellStart"/>
      <w:r w:rsidR="008E4D0D">
        <w:rPr>
          <w:rFonts w:ascii="Times New Roman" w:eastAsia="Calibri" w:hAnsi="Times New Roman" w:cs="Times New Roman"/>
          <w:sz w:val="24"/>
          <w:szCs w:val="24"/>
        </w:rPr>
        <w:t>Карленович</w:t>
      </w:r>
      <w:proofErr w:type="spellEnd"/>
    </w:p>
    <w:p w:rsidR="00E4484B" w:rsidRDefault="00E4484B" w:rsidP="00E4484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484B" w:rsidRDefault="00E4484B" w:rsidP="00E4484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50AE" w:rsidRPr="00721507" w:rsidRDefault="00E4484B" w:rsidP="008E4D0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1507">
        <w:rPr>
          <w:rFonts w:ascii="Times New Roman" w:hAnsi="Times New Roman" w:cs="Times New Roman"/>
          <w:sz w:val="24"/>
          <w:szCs w:val="24"/>
        </w:rPr>
        <w:t>Разное</w:t>
      </w:r>
    </w:p>
    <w:sectPr w:rsidR="003D50AE" w:rsidRPr="00721507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C14"/>
    <w:multiLevelType w:val="hybridMultilevel"/>
    <w:tmpl w:val="FE26A9A4"/>
    <w:lvl w:ilvl="0" w:tplc="FCE6B0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385B"/>
    <w:multiLevelType w:val="hybridMultilevel"/>
    <w:tmpl w:val="511AD424"/>
    <w:lvl w:ilvl="0" w:tplc="FCE6B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A47229"/>
    <w:multiLevelType w:val="hybridMultilevel"/>
    <w:tmpl w:val="817A84A2"/>
    <w:lvl w:ilvl="0" w:tplc="9EC4735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01C90"/>
    <w:rsid w:val="00012C8C"/>
    <w:rsid w:val="00062A04"/>
    <w:rsid w:val="00111DED"/>
    <w:rsid w:val="00147F9D"/>
    <w:rsid w:val="00190779"/>
    <w:rsid w:val="001F4378"/>
    <w:rsid w:val="00241ABA"/>
    <w:rsid w:val="002C23FF"/>
    <w:rsid w:val="002C7B9F"/>
    <w:rsid w:val="002D255A"/>
    <w:rsid w:val="002E3ECD"/>
    <w:rsid w:val="0030375E"/>
    <w:rsid w:val="003918F3"/>
    <w:rsid w:val="00396139"/>
    <w:rsid w:val="003A23F3"/>
    <w:rsid w:val="003A5457"/>
    <w:rsid w:val="003C27FB"/>
    <w:rsid w:val="003C45B9"/>
    <w:rsid w:val="003D50AE"/>
    <w:rsid w:val="00401BFF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103A8"/>
    <w:rsid w:val="00576648"/>
    <w:rsid w:val="00582A36"/>
    <w:rsid w:val="00594425"/>
    <w:rsid w:val="005A5666"/>
    <w:rsid w:val="005B6F1D"/>
    <w:rsid w:val="006E4E72"/>
    <w:rsid w:val="00721507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8E4D0D"/>
    <w:rsid w:val="0090308B"/>
    <w:rsid w:val="00905D78"/>
    <w:rsid w:val="00906379"/>
    <w:rsid w:val="00966B09"/>
    <w:rsid w:val="00970D24"/>
    <w:rsid w:val="009B1E79"/>
    <w:rsid w:val="009C06C9"/>
    <w:rsid w:val="009E142E"/>
    <w:rsid w:val="009F01AA"/>
    <w:rsid w:val="009F6F91"/>
    <w:rsid w:val="00A01BE8"/>
    <w:rsid w:val="00A12967"/>
    <w:rsid w:val="00A55402"/>
    <w:rsid w:val="00A576A5"/>
    <w:rsid w:val="00A91E81"/>
    <w:rsid w:val="00B26F11"/>
    <w:rsid w:val="00B61FD0"/>
    <w:rsid w:val="00B87F8B"/>
    <w:rsid w:val="00B97DE0"/>
    <w:rsid w:val="00BC5B42"/>
    <w:rsid w:val="00BF08DF"/>
    <w:rsid w:val="00BF7C07"/>
    <w:rsid w:val="00C52087"/>
    <w:rsid w:val="00C57108"/>
    <w:rsid w:val="00CA7118"/>
    <w:rsid w:val="00CE225D"/>
    <w:rsid w:val="00CF13AF"/>
    <w:rsid w:val="00D1280A"/>
    <w:rsid w:val="00D40898"/>
    <w:rsid w:val="00D5461D"/>
    <w:rsid w:val="00D94AAA"/>
    <w:rsid w:val="00D97567"/>
    <w:rsid w:val="00DA3A2A"/>
    <w:rsid w:val="00DC1622"/>
    <w:rsid w:val="00DE0814"/>
    <w:rsid w:val="00E367AD"/>
    <w:rsid w:val="00E41C2F"/>
    <w:rsid w:val="00E4484B"/>
    <w:rsid w:val="00E77931"/>
    <w:rsid w:val="00ED5D76"/>
    <w:rsid w:val="00F033E5"/>
    <w:rsid w:val="00F10072"/>
    <w:rsid w:val="00F14A90"/>
    <w:rsid w:val="00F52A24"/>
    <w:rsid w:val="00F830EA"/>
    <w:rsid w:val="00F8527C"/>
    <w:rsid w:val="00FA1BDB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78</cp:revision>
  <cp:lastPrinted>2020-06-23T12:16:00Z</cp:lastPrinted>
  <dcterms:created xsi:type="dcterms:W3CDTF">2020-02-11T08:30:00Z</dcterms:created>
  <dcterms:modified xsi:type="dcterms:W3CDTF">2021-03-12T13:37:00Z</dcterms:modified>
</cp:coreProperties>
</file>